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897" w:rsidRDefault="00430CE2" w:rsidP="00430CE2">
      <w:pPr>
        <w:jc w:val="center"/>
        <w:rPr>
          <w:rFonts w:hint="eastAsia"/>
        </w:rPr>
      </w:pPr>
      <w:r>
        <w:t>201</w:t>
      </w:r>
      <w:r>
        <w:rPr>
          <w:rFonts w:hint="eastAsia"/>
        </w:rPr>
        <w:t>4</w:t>
      </w:r>
      <w:r>
        <w:t>-</w:t>
      </w:r>
      <w:r>
        <w:rPr>
          <w:rFonts w:hint="eastAsia"/>
        </w:rPr>
        <w:t>2015</w:t>
      </w:r>
      <w:r>
        <w:rPr>
          <w:rFonts w:hint="eastAsia"/>
        </w:rPr>
        <w:t>学年第一学期</w:t>
      </w:r>
      <w:r w:rsidRPr="00891522">
        <w:rPr>
          <w:rFonts w:hint="eastAsia"/>
        </w:rPr>
        <w:t xml:space="preserve"> </w:t>
      </w:r>
      <w:r w:rsidRPr="00891522">
        <w:rPr>
          <w:rFonts w:hint="eastAsia"/>
        </w:rPr>
        <w:t>研究生助</w:t>
      </w:r>
      <w:r>
        <w:rPr>
          <w:rFonts w:hint="eastAsia"/>
        </w:rPr>
        <w:t>教</w:t>
      </w:r>
      <w:r w:rsidRPr="00891522">
        <w:rPr>
          <w:rFonts w:hint="eastAsia"/>
        </w:rPr>
        <w:t>名额分配表</w:t>
      </w:r>
    </w:p>
    <w:tbl>
      <w:tblPr>
        <w:tblW w:w="8700" w:type="dxa"/>
        <w:tblInd w:w="95" w:type="dxa"/>
        <w:tblLook w:val="04A0"/>
      </w:tblPr>
      <w:tblGrid>
        <w:gridCol w:w="640"/>
        <w:gridCol w:w="2350"/>
        <w:gridCol w:w="2410"/>
        <w:gridCol w:w="2220"/>
        <w:gridCol w:w="1080"/>
      </w:tblGrid>
      <w:tr w:rsidR="00430CE2" w:rsidRPr="00430CE2" w:rsidTr="00430CE2">
        <w:trPr>
          <w:trHeight w:val="48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CE2" w:rsidRPr="00430CE2" w:rsidRDefault="00430CE2" w:rsidP="00430CE2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430CE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E2" w:rsidRPr="00430CE2" w:rsidRDefault="00430CE2" w:rsidP="00430CE2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430CE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学院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E2" w:rsidRPr="00430CE2" w:rsidRDefault="00430CE2" w:rsidP="00430CE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430CE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实验教学助教名额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E2" w:rsidRPr="00430CE2" w:rsidRDefault="00430CE2" w:rsidP="00430CE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430CE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理论课助教数名额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E2" w:rsidRPr="00430CE2" w:rsidRDefault="00430CE2" w:rsidP="00430CE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430CE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430CE2" w:rsidRPr="00430CE2" w:rsidTr="00430CE2">
        <w:trPr>
          <w:trHeight w:val="6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CE2" w:rsidRPr="00430CE2" w:rsidRDefault="00430CE2" w:rsidP="00430CE2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430CE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E2" w:rsidRPr="00430CE2" w:rsidRDefault="00430CE2" w:rsidP="00430CE2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430CE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化生学院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E2" w:rsidRPr="00430CE2" w:rsidRDefault="00430CE2" w:rsidP="00430C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C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E2" w:rsidRPr="00430CE2" w:rsidRDefault="00430CE2" w:rsidP="00430C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C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E2" w:rsidRPr="00430CE2" w:rsidRDefault="00430CE2" w:rsidP="00430C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C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30CE2" w:rsidRPr="00430CE2" w:rsidTr="00430CE2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CE2" w:rsidRPr="00430CE2" w:rsidRDefault="00430CE2" w:rsidP="00430CE2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430CE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E2" w:rsidRPr="00430CE2" w:rsidRDefault="00430CE2" w:rsidP="00430CE2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430CE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材料学院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E2" w:rsidRPr="00430CE2" w:rsidRDefault="00430CE2" w:rsidP="00430C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C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E2" w:rsidRPr="00430CE2" w:rsidRDefault="00430CE2" w:rsidP="00430C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C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E2" w:rsidRPr="00430CE2" w:rsidRDefault="00430CE2" w:rsidP="00430C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C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30CE2" w:rsidRPr="00430CE2" w:rsidTr="00430CE2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CE2" w:rsidRPr="00430CE2" w:rsidRDefault="00430CE2" w:rsidP="00430CE2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430CE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3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E2" w:rsidRPr="00430CE2" w:rsidRDefault="00430CE2" w:rsidP="00430CE2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430CE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机电学院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E2" w:rsidRPr="00430CE2" w:rsidRDefault="00430CE2" w:rsidP="00430C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C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E2" w:rsidRPr="00430CE2" w:rsidRDefault="00430CE2" w:rsidP="00430C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C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E2" w:rsidRPr="00430CE2" w:rsidRDefault="00430CE2" w:rsidP="00430C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C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30CE2" w:rsidRPr="00430CE2" w:rsidTr="00430CE2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CE2" w:rsidRPr="00430CE2" w:rsidRDefault="00430CE2" w:rsidP="00430CE2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430CE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4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E2" w:rsidRPr="00430CE2" w:rsidRDefault="00430CE2" w:rsidP="00430CE2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430CE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能动学院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E2" w:rsidRPr="00430CE2" w:rsidRDefault="00430CE2" w:rsidP="00430C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C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E2" w:rsidRPr="00430CE2" w:rsidRDefault="00430CE2" w:rsidP="00430C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C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E2" w:rsidRPr="00430CE2" w:rsidRDefault="00430CE2" w:rsidP="00430C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C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30CE2" w:rsidRPr="00430CE2" w:rsidTr="00430CE2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CE2" w:rsidRPr="00430CE2" w:rsidRDefault="00430CE2" w:rsidP="00430CE2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430CE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5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E2" w:rsidRPr="00430CE2" w:rsidRDefault="00430CE2" w:rsidP="00430CE2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430CE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交通学院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E2" w:rsidRPr="00430CE2" w:rsidRDefault="00430CE2" w:rsidP="00430C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C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E2" w:rsidRPr="00430CE2" w:rsidRDefault="00430CE2" w:rsidP="00430C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C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E2" w:rsidRPr="00430CE2" w:rsidRDefault="00430CE2" w:rsidP="00430C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C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30CE2" w:rsidRPr="00430CE2" w:rsidTr="00430CE2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CE2" w:rsidRPr="00430CE2" w:rsidRDefault="00430CE2" w:rsidP="00430CE2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430CE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6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E2" w:rsidRPr="00430CE2" w:rsidRDefault="00430CE2" w:rsidP="00430CE2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430CE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E2" w:rsidRPr="00430CE2" w:rsidRDefault="00430CE2" w:rsidP="00430C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C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E2" w:rsidRPr="00430CE2" w:rsidRDefault="00430CE2" w:rsidP="00430C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C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E2" w:rsidRPr="00430CE2" w:rsidRDefault="00430CE2" w:rsidP="00430C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C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30CE2" w:rsidRPr="00430CE2" w:rsidTr="00430CE2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CE2" w:rsidRPr="00430CE2" w:rsidRDefault="00430CE2" w:rsidP="00430CE2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430CE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7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E2" w:rsidRPr="00430CE2" w:rsidRDefault="00430CE2" w:rsidP="00430CE2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430CE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自动化学院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E2" w:rsidRPr="00430CE2" w:rsidRDefault="00430CE2" w:rsidP="00430C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C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E2" w:rsidRPr="00430CE2" w:rsidRDefault="00430CE2" w:rsidP="00430C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C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E2" w:rsidRPr="00430CE2" w:rsidRDefault="00430CE2" w:rsidP="00430C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C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30CE2" w:rsidRPr="00430CE2" w:rsidTr="00430CE2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CE2" w:rsidRPr="00430CE2" w:rsidRDefault="00430CE2" w:rsidP="00430CE2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430CE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8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E2" w:rsidRPr="00430CE2" w:rsidRDefault="00430CE2" w:rsidP="00430CE2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430CE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信息学院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E2" w:rsidRPr="00430CE2" w:rsidRDefault="00430CE2" w:rsidP="00430C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C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E2" w:rsidRPr="00430CE2" w:rsidRDefault="00430CE2" w:rsidP="00430C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C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E2" w:rsidRPr="00430CE2" w:rsidRDefault="00430CE2" w:rsidP="00430C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C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30CE2" w:rsidRPr="00430CE2" w:rsidTr="00430CE2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CE2" w:rsidRPr="00430CE2" w:rsidRDefault="00430CE2" w:rsidP="00430CE2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430CE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9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E2" w:rsidRPr="00430CE2" w:rsidRDefault="00430CE2" w:rsidP="00430CE2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430CE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汽车学院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E2" w:rsidRPr="00430CE2" w:rsidRDefault="00430CE2" w:rsidP="00430C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C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E2" w:rsidRPr="00430CE2" w:rsidRDefault="00430CE2" w:rsidP="00430C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C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E2" w:rsidRPr="00430CE2" w:rsidRDefault="00430CE2" w:rsidP="00430C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C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30CE2" w:rsidRPr="00430CE2" w:rsidTr="00430CE2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CE2" w:rsidRPr="00430CE2" w:rsidRDefault="00430CE2" w:rsidP="00430CE2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430CE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E2" w:rsidRPr="00430CE2" w:rsidRDefault="00430CE2" w:rsidP="00430CE2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430CE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土建学院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E2" w:rsidRPr="00430CE2" w:rsidRDefault="00430CE2" w:rsidP="00430C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C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E2" w:rsidRPr="00430CE2" w:rsidRDefault="00430CE2" w:rsidP="00430C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C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E2" w:rsidRPr="00430CE2" w:rsidRDefault="00430CE2" w:rsidP="00430C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C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30CE2" w:rsidRPr="00430CE2" w:rsidTr="00430CE2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CE2" w:rsidRPr="00430CE2" w:rsidRDefault="00430CE2" w:rsidP="00430CE2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430CE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11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E2" w:rsidRPr="00430CE2" w:rsidRDefault="00430CE2" w:rsidP="00430CE2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430CE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资环学院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E2" w:rsidRPr="00430CE2" w:rsidRDefault="00430CE2" w:rsidP="00430C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C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E2" w:rsidRPr="00430CE2" w:rsidRDefault="00430CE2" w:rsidP="00430C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C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E2" w:rsidRPr="00430CE2" w:rsidRDefault="00430CE2" w:rsidP="00430C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C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30CE2" w:rsidRPr="00430CE2" w:rsidTr="00430CE2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CE2" w:rsidRPr="00430CE2" w:rsidRDefault="00430CE2" w:rsidP="00430CE2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430CE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12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E2" w:rsidRPr="00430CE2" w:rsidRDefault="00430CE2" w:rsidP="00430CE2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430CE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航运学院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E2" w:rsidRPr="00430CE2" w:rsidRDefault="00430CE2" w:rsidP="00430C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C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E2" w:rsidRPr="00430CE2" w:rsidRDefault="00430CE2" w:rsidP="00430C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C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E2" w:rsidRPr="00430CE2" w:rsidRDefault="00430CE2" w:rsidP="00430C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C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30CE2" w:rsidRPr="00430CE2" w:rsidTr="00430CE2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CE2" w:rsidRPr="00430CE2" w:rsidRDefault="00430CE2" w:rsidP="00430CE2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430CE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13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E2" w:rsidRPr="00430CE2" w:rsidRDefault="00430CE2" w:rsidP="00430CE2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430CE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物流学院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E2" w:rsidRPr="00430CE2" w:rsidRDefault="00430CE2" w:rsidP="00430C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C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E2" w:rsidRPr="00430CE2" w:rsidRDefault="00430CE2" w:rsidP="00430C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C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E2" w:rsidRPr="00430CE2" w:rsidRDefault="00430CE2" w:rsidP="00430C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C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30CE2" w:rsidRPr="00430CE2" w:rsidTr="00430CE2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CE2" w:rsidRPr="00430CE2" w:rsidRDefault="00430CE2" w:rsidP="00430CE2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430CE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14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E2" w:rsidRPr="00430CE2" w:rsidRDefault="00430CE2" w:rsidP="00430CE2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430CE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计算机学院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E2" w:rsidRPr="00430CE2" w:rsidRDefault="00430CE2" w:rsidP="00430C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C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E2" w:rsidRPr="00430CE2" w:rsidRDefault="00430CE2" w:rsidP="00430C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C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E2" w:rsidRPr="00430CE2" w:rsidRDefault="00430CE2" w:rsidP="00430C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C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30CE2" w:rsidRPr="00430CE2" w:rsidTr="00430CE2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CE2" w:rsidRPr="00430CE2" w:rsidRDefault="00430CE2" w:rsidP="00430CE2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430CE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15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E2" w:rsidRPr="00430CE2" w:rsidRDefault="00430CE2" w:rsidP="00430CE2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430CE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电工电子中心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E2" w:rsidRPr="00430CE2" w:rsidRDefault="00430CE2" w:rsidP="00430C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C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E2" w:rsidRPr="00430CE2" w:rsidRDefault="00430CE2" w:rsidP="00430C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C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E2" w:rsidRPr="00430CE2" w:rsidRDefault="00430CE2" w:rsidP="00430C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C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30CE2" w:rsidRPr="00430CE2" w:rsidTr="00430CE2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CE2" w:rsidRPr="00430CE2" w:rsidRDefault="00430CE2" w:rsidP="00430CE2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430CE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16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E2" w:rsidRPr="00430CE2" w:rsidRDefault="00430CE2" w:rsidP="00430CE2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430CE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工程训练中心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E2" w:rsidRPr="00430CE2" w:rsidRDefault="00430CE2" w:rsidP="00430C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C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E2" w:rsidRPr="00430CE2" w:rsidRDefault="00430CE2" w:rsidP="00430C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C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E2" w:rsidRPr="00430CE2" w:rsidRDefault="00430CE2" w:rsidP="00430C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C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30CE2" w:rsidRPr="00430CE2" w:rsidTr="00430CE2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CE2" w:rsidRPr="00430CE2" w:rsidRDefault="00430CE2" w:rsidP="00430CE2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430CE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17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E2" w:rsidRPr="00430CE2" w:rsidRDefault="00430CE2" w:rsidP="00430CE2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430CE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艺术教育中心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E2" w:rsidRPr="00430CE2" w:rsidRDefault="00430CE2" w:rsidP="00430C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C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E2" w:rsidRPr="00430CE2" w:rsidRDefault="00430CE2" w:rsidP="00430C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C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E2" w:rsidRPr="00430CE2" w:rsidRDefault="00430CE2" w:rsidP="00430C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C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30CE2" w:rsidRPr="00430CE2" w:rsidTr="00430CE2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CE2" w:rsidRPr="00430CE2" w:rsidRDefault="00430CE2" w:rsidP="00430CE2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430CE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18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E2" w:rsidRPr="00430CE2" w:rsidRDefault="00430CE2" w:rsidP="00430CE2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430CE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外语学院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E2" w:rsidRPr="00430CE2" w:rsidRDefault="00430CE2" w:rsidP="00430C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C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E2" w:rsidRPr="00430CE2" w:rsidRDefault="00430CE2" w:rsidP="00430C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C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E2" w:rsidRPr="00430CE2" w:rsidRDefault="00430CE2" w:rsidP="00430C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C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30CE2" w:rsidRPr="00430CE2" w:rsidTr="00430CE2">
        <w:trPr>
          <w:trHeight w:val="495"/>
        </w:trPr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E2" w:rsidRPr="00430CE2" w:rsidRDefault="00430CE2" w:rsidP="00430CE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30CE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E2" w:rsidRPr="00430CE2" w:rsidRDefault="00430CE2" w:rsidP="00430CE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30CE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150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E2" w:rsidRPr="00430CE2" w:rsidRDefault="00430CE2" w:rsidP="00430CE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30CE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E2" w:rsidRPr="00430CE2" w:rsidRDefault="00430CE2" w:rsidP="00430C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0C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30CE2" w:rsidRPr="00430CE2" w:rsidTr="00430CE2">
        <w:trPr>
          <w:trHeight w:val="1290"/>
        </w:trPr>
        <w:tc>
          <w:tcPr>
            <w:tcW w:w="76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CE2" w:rsidRPr="00430CE2" w:rsidRDefault="00430CE2" w:rsidP="00430C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0C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说明：研究生理论课助教的课程范围（理论课）主要是学校的重点基础课程。实验教学助教主要是侧重于学校的基础性实验课程。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CE2" w:rsidRPr="00430CE2" w:rsidRDefault="00430CE2" w:rsidP="00430C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430CE2" w:rsidRPr="00430CE2" w:rsidRDefault="00430CE2" w:rsidP="00430CE2">
      <w:pPr>
        <w:jc w:val="center"/>
      </w:pPr>
    </w:p>
    <w:sectPr w:rsidR="00430CE2" w:rsidRPr="00430CE2" w:rsidSect="009A08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415" w:rsidRDefault="00B24415" w:rsidP="00430CE2">
      <w:r>
        <w:separator/>
      </w:r>
    </w:p>
  </w:endnote>
  <w:endnote w:type="continuationSeparator" w:id="0">
    <w:p w:rsidR="00B24415" w:rsidRDefault="00B24415" w:rsidP="00430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415" w:rsidRDefault="00B24415" w:rsidP="00430CE2">
      <w:r>
        <w:separator/>
      </w:r>
    </w:p>
  </w:footnote>
  <w:footnote w:type="continuationSeparator" w:id="0">
    <w:p w:rsidR="00B24415" w:rsidRDefault="00B24415" w:rsidP="00430C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0CE2"/>
    <w:rsid w:val="000A7192"/>
    <w:rsid w:val="00430CE2"/>
    <w:rsid w:val="00454654"/>
    <w:rsid w:val="005024BC"/>
    <w:rsid w:val="008F6A00"/>
    <w:rsid w:val="009A0897"/>
    <w:rsid w:val="00A363D9"/>
    <w:rsid w:val="00B24415"/>
    <w:rsid w:val="00C75D15"/>
    <w:rsid w:val="00D50600"/>
    <w:rsid w:val="00E02786"/>
    <w:rsid w:val="00EB195B"/>
    <w:rsid w:val="00FA7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0C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0CE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0C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0C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HGY</dc:creator>
  <cp:keywords/>
  <dc:description/>
  <cp:lastModifiedBy>HGY</cp:lastModifiedBy>
  <cp:revision>2</cp:revision>
  <dcterms:created xsi:type="dcterms:W3CDTF">2014-10-30T08:04:00Z</dcterms:created>
  <dcterms:modified xsi:type="dcterms:W3CDTF">2014-10-30T08:05:00Z</dcterms:modified>
</cp:coreProperties>
</file>